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3A10C" w14:textId="1AF61240" w:rsidR="00486A89" w:rsidRPr="00FA4563" w:rsidRDefault="009953A9">
      <w:pPr>
        <w:rPr>
          <w:sz w:val="24"/>
          <w:szCs w:val="24"/>
        </w:rPr>
      </w:pPr>
      <w:r w:rsidRPr="00FA4563">
        <w:rPr>
          <w:sz w:val="24"/>
          <w:szCs w:val="24"/>
        </w:rPr>
        <w:t>Nevezd meg a</w:t>
      </w:r>
      <w:r w:rsidR="009D259C" w:rsidRPr="00FA4563">
        <w:rPr>
          <w:sz w:val="24"/>
          <w:szCs w:val="24"/>
        </w:rPr>
        <w:t xml:space="preserve"> bekezdésformázáshoz tartozó</w:t>
      </w:r>
      <w:r w:rsidRPr="00FA4563">
        <w:rPr>
          <w:sz w:val="24"/>
          <w:szCs w:val="24"/>
        </w:rPr>
        <w:t xml:space="preserve"> ikonokat!</w:t>
      </w:r>
    </w:p>
    <w:p w14:paraId="0D89E347" w14:textId="48BDF166" w:rsidR="009953A9" w:rsidRPr="00FA4563" w:rsidRDefault="009953A9">
      <w:pPr>
        <w:rPr>
          <w:sz w:val="24"/>
          <w:szCs w:val="24"/>
        </w:rPr>
      </w:pPr>
      <w:r w:rsidRPr="00FA4563">
        <w:rPr>
          <w:sz w:val="24"/>
          <w:szCs w:val="24"/>
        </w:rPr>
        <w:t>Lehetőségek:</w:t>
      </w:r>
    </w:p>
    <w:p w14:paraId="034B22A0" w14:textId="342DBD0F" w:rsidR="009953A9" w:rsidRPr="00FA4563" w:rsidRDefault="009953A9" w:rsidP="009953A9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FA4563">
        <w:rPr>
          <w:sz w:val="24"/>
          <w:szCs w:val="24"/>
        </w:rPr>
        <w:t>sorkizárás</w:t>
      </w:r>
    </w:p>
    <w:p w14:paraId="59BABB18" w14:textId="28ADB12E" w:rsidR="009953A9" w:rsidRPr="00FA4563" w:rsidRDefault="009953A9" w:rsidP="009953A9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FA4563">
        <w:rPr>
          <w:sz w:val="24"/>
          <w:szCs w:val="24"/>
        </w:rPr>
        <w:t>sor- és bekezdésköz</w:t>
      </w:r>
    </w:p>
    <w:p w14:paraId="17B77B5B" w14:textId="50AC4647" w:rsidR="009953A9" w:rsidRPr="00FA4563" w:rsidRDefault="009953A9" w:rsidP="009953A9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FA4563">
        <w:rPr>
          <w:sz w:val="24"/>
          <w:szCs w:val="24"/>
        </w:rPr>
        <w:t>felsorolás</w:t>
      </w:r>
    </w:p>
    <w:p w14:paraId="7C10DF44" w14:textId="68247541" w:rsidR="009953A9" w:rsidRPr="00FA4563" w:rsidRDefault="009953A9" w:rsidP="009953A9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FA4563">
        <w:rPr>
          <w:sz w:val="24"/>
          <w:szCs w:val="24"/>
        </w:rPr>
        <w:t>számozás</w:t>
      </w:r>
    </w:p>
    <w:p w14:paraId="59B33E11" w14:textId="6DEB780D" w:rsidR="009953A9" w:rsidRPr="00FA4563" w:rsidRDefault="009953A9" w:rsidP="009953A9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FA4563">
        <w:rPr>
          <w:sz w:val="24"/>
          <w:szCs w:val="24"/>
        </w:rPr>
        <w:t>behúzás csökkentése</w:t>
      </w:r>
    </w:p>
    <w:p w14:paraId="7D698BD2" w14:textId="42303F5C" w:rsidR="009953A9" w:rsidRPr="00FA4563" w:rsidRDefault="009D259C" w:rsidP="009953A9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FA4563">
        <w:rPr>
          <w:sz w:val="24"/>
          <w:szCs w:val="24"/>
        </w:rPr>
        <w:t>behúzás növelése</w:t>
      </w:r>
    </w:p>
    <w:p w14:paraId="20C649D9" w14:textId="25664280" w:rsidR="009953A9" w:rsidRPr="00FA4563" w:rsidRDefault="009953A9" w:rsidP="009953A9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FA4563">
        <w:rPr>
          <w:sz w:val="24"/>
          <w:szCs w:val="24"/>
        </w:rPr>
        <w:t>szegélyek</w:t>
      </w:r>
    </w:p>
    <w:p w14:paraId="5F11F1A1" w14:textId="60934388" w:rsidR="009953A9" w:rsidRPr="00FA4563" w:rsidRDefault="009953A9" w:rsidP="009953A9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FA4563">
        <w:rPr>
          <w:sz w:val="24"/>
          <w:szCs w:val="24"/>
        </w:rPr>
        <w:t>térköz utána</w:t>
      </w:r>
    </w:p>
    <w:p w14:paraId="0C92AFFF" w14:textId="2FD68849" w:rsidR="009D259C" w:rsidRPr="00FA4563" w:rsidRDefault="009D259C" w:rsidP="009953A9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FA4563">
        <w:rPr>
          <w:sz w:val="24"/>
          <w:szCs w:val="24"/>
        </w:rPr>
        <w:t>minden látszik</w:t>
      </w:r>
    </w:p>
    <w:p w14:paraId="50759274" w14:textId="0D505CEE" w:rsidR="009953A9" w:rsidRPr="00FA4563" w:rsidRDefault="009953A9" w:rsidP="009953A9">
      <w:pPr>
        <w:rPr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9953A9" w:rsidRPr="00FA4563" w14:paraId="4FCA7C26" w14:textId="77777777" w:rsidTr="009D259C">
        <w:trPr>
          <w:trHeight w:val="397"/>
        </w:trPr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02527305" w14:textId="77777777" w:rsidR="009953A9" w:rsidRPr="00FA4563" w:rsidRDefault="009953A9" w:rsidP="009953A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</w:tcBorders>
            <w:vAlign w:val="center"/>
          </w:tcPr>
          <w:p w14:paraId="3013332D" w14:textId="77777777" w:rsidR="009953A9" w:rsidRPr="00FA4563" w:rsidRDefault="009953A9" w:rsidP="009953A9">
            <w:pPr>
              <w:rPr>
                <w:sz w:val="24"/>
                <w:szCs w:val="24"/>
              </w:rPr>
            </w:pPr>
          </w:p>
        </w:tc>
        <w:tc>
          <w:tcPr>
            <w:tcW w:w="4531" w:type="dxa"/>
            <w:vAlign w:val="center"/>
          </w:tcPr>
          <w:p w14:paraId="6B9F0D34" w14:textId="6DB9239B" w:rsidR="009953A9" w:rsidRPr="00FA4563" w:rsidRDefault="009953A9" w:rsidP="009953A9">
            <w:pPr>
              <w:rPr>
                <w:b/>
                <w:bCs/>
                <w:sz w:val="24"/>
                <w:szCs w:val="24"/>
              </w:rPr>
            </w:pPr>
            <w:r w:rsidRPr="00FA4563">
              <w:rPr>
                <w:b/>
                <w:bCs/>
                <w:sz w:val="24"/>
                <w:szCs w:val="24"/>
              </w:rPr>
              <w:t>Megoldás</w:t>
            </w:r>
          </w:p>
        </w:tc>
      </w:tr>
      <w:tr w:rsidR="009953A9" w:rsidRPr="00FA4563" w14:paraId="5382F161" w14:textId="77777777" w:rsidTr="009D259C">
        <w:trPr>
          <w:trHeight w:val="397"/>
        </w:trPr>
        <w:tc>
          <w:tcPr>
            <w:tcW w:w="562" w:type="dxa"/>
            <w:vAlign w:val="center"/>
          </w:tcPr>
          <w:p w14:paraId="2609AC2D" w14:textId="77777777" w:rsidR="009953A9" w:rsidRPr="00FA4563" w:rsidRDefault="009953A9" w:rsidP="009953A9">
            <w:pPr>
              <w:pStyle w:val="Listaszerbekezds"/>
              <w:numPr>
                <w:ilvl w:val="0"/>
                <w:numId w:val="2"/>
              </w:numPr>
              <w:ind w:left="447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C1F032D" w14:textId="4B54D734" w:rsidR="009953A9" w:rsidRPr="00FA4563" w:rsidRDefault="009953A9" w:rsidP="009953A9">
            <w:pPr>
              <w:rPr>
                <w:sz w:val="24"/>
                <w:szCs w:val="24"/>
              </w:rPr>
            </w:pPr>
            <w:r w:rsidRPr="00FA4563">
              <w:rPr>
                <w:noProof/>
                <w:sz w:val="24"/>
                <w:szCs w:val="24"/>
              </w:rPr>
              <w:drawing>
                <wp:inline distT="0" distB="0" distL="0" distR="0" wp14:anchorId="10D0C5F4" wp14:editId="5AEAE6FE">
                  <wp:extent cx="190500" cy="161925"/>
                  <wp:effectExtent l="0" t="0" r="0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r="9091" b="15000"/>
                          <a:stretch/>
                        </pic:blipFill>
                        <pic:spPr bwMode="auto">
                          <a:xfrm>
                            <a:off x="0" y="0"/>
                            <a:ext cx="190500" cy="161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2CC9C478" w14:textId="5057D883" w:rsidR="009953A9" w:rsidRPr="00FA4563" w:rsidRDefault="009953A9" w:rsidP="009953A9">
            <w:pPr>
              <w:rPr>
                <w:sz w:val="24"/>
                <w:szCs w:val="24"/>
              </w:rPr>
            </w:pPr>
            <w:r w:rsidRPr="00FA4563">
              <w:rPr>
                <w:sz w:val="24"/>
                <w:szCs w:val="24"/>
              </w:rPr>
              <w:t>térköz utána</w:t>
            </w:r>
          </w:p>
        </w:tc>
      </w:tr>
      <w:tr w:rsidR="009953A9" w:rsidRPr="00FA4563" w14:paraId="04CC9DE0" w14:textId="77777777" w:rsidTr="009D259C">
        <w:trPr>
          <w:trHeight w:val="397"/>
        </w:trPr>
        <w:tc>
          <w:tcPr>
            <w:tcW w:w="562" w:type="dxa"/>
            <w:vAlign w:val="center"/>
          </w:tcPr>
          <w:p w14:paraId="61730282" w14:textId="77777777" w:rsidR="009953A9" w:rsidRPr="00FA4563" w:rsidRDefault="009953A9" w:rsidP="009953A9">
            <w:pPr>
              <w:pStyle w:val="Listaszerbekezds"/>
              <w:numPr>
                <w:ilvl w:val="0"/>
                <w:numId w:val="2"/>
              </w:numPr>
              <w:ind w:left="447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4342120" w14:textId="1B9C3FB7" w:rsidR="009953A9" w:rsidRPr="00FA4563" w:rsidRDefault="009953A9" w:rsidP="009953A9">
            <w:pPr>
              <w:rPr>
                <w:sz w:val="24"/>
                <w:szCs w:val="24"/>
              </w:rPr>
            </w:pPr>
            <w:r w:rsidRPr="00FA4563">
              <w:rPr>
                <w:noProof/>
                <w:sz w:val="24"/>
                <w:szCs w:val="24"/>
              </w:rPr>
              <w:drawing>
                <wp:inline distT="0" distB="0" distL="0" distR="0" wp14:anchorId="54451BE8" wp14:editId="7A4C779B">
                  <wp:extent cx="266700" cy="238125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2EE791AE" w14:textId="3935A5B1" w:rsidR="009953A9" w:rsidRPr="00FA4563" w:rsidRDefault="009953A9" w:rsidP="009953A9">
            <w:pPr>
              <w:rPr>
                <w:sz w:val="24"/>
                <w:szCs w:val="24"/>
              </w:rPr>
            </w:pPr>
            <w:r w:rsidRPr="00FA4563">
              <w:rPr>
                <w:sz w:val="24"/>
                <w:szCs w:val="24"/>
              </w:rPr>
              <w:t>sorkizárás</w:t>
            </w:r>
          </w:p>
        </w:tc>
      </w:tr>
      <w:tr w:rsidR="009953A9" w:rsidRPr="00FA4563" w14:paraId="2F843622" w14:textId="77777777" w:rsidTr="009D259C">
        <w:trPr>
          <w:trHeight w:val="397"/>
        </w:trPr>
        <w:tc>
          <w:tcPr>
            <w:tcW w:w="562" w:type="dxa"/>
            <w:vAlign w:val="center"/>
          </w:tcPr>
          <w:p w14:paraId="38D14FCD" w14:textId="77777777" w:rsidR="009953A9" w:rsidRPr="00FA4563" w:rsidRDefault="009953A9" w:rsidP="009953A9">
            <w:pPr>
              <w:pStyle w:val="Listaszerbekezds"/>
              <w:numPr>
                <w:ilvl w:val="0"/>
                <w:numId w:val="2"/>
              </w:numPr>
              <w:ind w:left="447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0EF3281" w14:textId="22DB95A6" w:rsidR="009953A9" w:rsidRPr="00FA4563" w:rsidRDefault="009953A9" w:rsidP="009953A9">
            <w:pPr>
              <w:rPr>
                <w:sz w:val="24"/>
                <w:szCs w:val="24"/>
              </w:rPr>
            </w:pPr>
            <w:r w:rsidRPr="00FA4563">
              <w:rPr>
                <w:noProof/>
                <w:sz w:val="24"/>
                <w:szCs w:val="24"/>
              </w:rPr>
              <w:drawing>
                <wp:inline distT="0" distB="0" distL="0" distR="0" wp14:anchorId="5D08BC6C" wp14:editId="33316123">
                  <wp:extent cx="228600" cy="2667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03716033" w14:textId="72E0D2E5" w:rsidR="009953A9" w:rsidRPr="00FA4563" w:rsidRDefault="009953A9" w:rsidP="009953A9">
            <w:pPr>
              <w:rPr>
                <w:sz w:val="24"/>
                <w:szCs w:val="24"/>
              </w:rPr>
            </w:pPr>
            <w:r w:rsidRPr="00FA4563">
              <w:rPr>
                <w:sz w:val="24"/>
                <w:szCs w:val="24"/>
              </w:rPr>
              <w:t>számozás</w:t>
            </w:r>
          </w:p>
        </w:tc>
      </w:tr>
      <w:tr w:rsidR="009953A9" w:rsidRPr="00FA4563" w14:paraId="10B9664B" w14:textId="77777777" w:rsidTr="009D259C">
        <w:trPr>
          <w:trHeight w:val="397"/>
        </w:trPr>
        <w:tc>
          <w:tcPr>
            <w:tcW w:w="562" w:type="dxa"/>
            <w:vAlign w:val="center"/>
          </w:tcPr>
          <w:p w14:paraId="7E1D7344" w14:textId="77777777" w:rsidR="009953A9" w:rsidRPr="00FA4563" w:rsidRDefault="009953A9" w:rsidP="009953A9">
            <w:pPr>
              <w:pStyle w:val="Listaszerbekezds"/>
              <w:numPr>
                <w:ilvl w:val="0"/>
                <w:numId w:val="2"/>
              </w:numPr>
              <w:ind w:left="447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ADBEB64" w14:textId="0B42E49E" w:rsidR="009953A9" w:rsidRPr="00FA4563" w:rsidRDefault="009953A9" w:rsidP="009953A9">
            <w:pPr>
              <w:rPr>
                <w:sz w:val="24"/>
                <w:szCs w:val="24"/>
              </w:rPr>
            </w:pPr>
            <w:r w:rsidRPr="00FA4563">
              <w:rPr>
                <w:noProof/>
                <w:sz w:val="24"/>
                <w:szCs w:val="24"/>
              </w:rPr>
              <w:drawing>
                <wp:inline distT="0" distB="0" distL="0" distR="0" wp14:anchorId="20494A3B" wp14:editId="36B18231">
                  <wp:extent cx="257175" cy="219075"/>
                  <wp:effectExtent l="0" t="0" r="9525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71E2468C" w14:textId="07B35B7B" w:rsidR="009953A9" w:rsidRPr="00FA4563" w:rsidRDefault="009953A9" w:rsidP="009953A9">
            <w:pPr>
              <w:rPr>
                <w:sz w:val="24"/>
                <w:szCs w:val="24"/>
              </w:rPr>
            </w:pPr>
            <w:r w:rsidRPr="00FA4563">
              <w:rPr>
                <w:sz w:val="24"/>
                <w:szCs w:val="24"/>
              </w:rPr>
              <w:t>szegélyek</w:t>
            </w:r>
          </w:p>
        </w:tc>
      </w:tr>
      <w:tr w:rsidR="009953A9" w:rsidRPr="00FA4563" w14:paraId="1C520484" w14:textId="77777777" w:rsidTr="009D259C">
        <w:trPr>
          <w:trHeight w:val="397"/>
        </w:trPr>
        <w:tc>
          <w:tcPr>
            <w:tcW w:w="562" w:type="dxa"/>
            <w:vAlign w:val="center"/>
          </w:tcPr>
          <w:p w14:paraId="3396016C" w14:textId="77777777" w:rsidR="009953A9" w:rsidRPr="00FA4563" w:rsidRDefault="009953A9" w:rsidP="009953A9">
            <w:pPr>
              <w:pStyle w:val="Listaszerbekezds"/>
              <w:numPr>
                <w:ilvl w:val="0"/>
                <w:numId w:val="2"/>
              </w:numPr>
              <w:ind w:left="447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CC14C3A" w14:textId="7F219D78" w:rsidR="009953A9" w:rsidRPr="00FA4563" w:rsidRDefault="009953A9" w:rsidP="009953A9">
            <w:pPr>
              <w:rPr>
                <w:sz w:val="24"/>
                <w:szCs w:val="24"/>
              </w:rPr>
            </w:pPr>
            <w:r w:rsidRPr="00FA4563">
              <w:rPr>
                <w:noProof/>
                <w:sz w:val="24"/>
                <w:szCs w:val="24"/>
              </w:rPr>
              <w:drawing>
                <wp:inline distT="0" distB="0" distL="0" distR="0" wp14:anchorId="47A3119C" wp14:editId="55E761D1">
                  <wp:extent cx="180975" cy="209550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3E960531" w14:textId="44883625" w:rsidR="009953A9" w:rsidRPr="00FA4563" w:rsidRDefault="009953A9" w:rsidP="009953A9">
            <w:pPr>
              <w:rPr>
                <w:sz w:val="24"/>
                <w:szCs w:val="24"/>
              </w:rPr>
            </w:pPr>
            <w:r w:rsidRPr="00FA4563">
              <w:rPr>
                <w:sz w:val="24"/>
                <w:szCs w:val="24"/>
              </w:rPr>
              <w:t>minden látszik</w:t>
            </w:r>
          </w:p>
        </w:tc>
      </w:tr>
      <w:tr w:rsidR="009953A9" w:rsidRPr="00FA4563" w14:paraId="6A8D7AD0" w14:textId="77777777" w:rsidTr="009D259C">
        <w:trPr>
          <w:trHeight w:val="397"/>
        </w:trPr>
        <w:tc>
          <w:tcPr>
            <w:tcW w:w="562" w:type="dxa"/>
            <w:vAlign w:val="center"/>
          </w:tcPr>
          <w:p w14:paraId="1183FC05" w14:textId="77777777" w:rsidR="009953A9" w:rsidRPr="00FA4563" w:rsidRDefault="009953A9" w:rsidP="009953A9">
            <w:pPr>
              <w:pStyle w:val="Listaszerbekezds"/>
              <w:numPr>
                <w:ilvl w:val="0"/>
                <w:numId w:val="2"/>
              </w:numPr>
              <w:ind w:left="447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F680AE9" w14:textId="3BACC2DA" w:rsidR="009953A9" w:rsidRPr="00FA4563" w:rsidRDefault="009D259C" w:rsidP="009953A9">
            <w:pPr>
              <w:rPr>
                <w:sz w:val="24"/>
                <w:szCs w:val="24"/>
              </w:rPr>
            </w:pPr>
            <w:r w:rsidRPr="00FA4563">
              <w:rPr>
                <w:noProof/>
                <w:sz w:val="24"/>
                <w:szCs w:val="24"/>
              </w:rPr>
              <w:drawing>
                <wp:inline distT="0" distB="0" distL="0" distR="0" wp14:anchorId="6DBBFFA2" wp14:editId="604ACCE8">
                  <wp:extent cx="352425" cy="247650"/>
                  <wp:effectExtent l="0" t="0" r="9525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25773DE0" w14:textId="782DFE79" w:rsidR="009953A9" w:rsidRPr="00FA4563" w:rsidRDefault="009D259C" w:rsidP="009953A9">
            <w:pPr>
              <w:rPr>
                <w:sz w:val="24"/>
                <w:szCs w:val="24"/>
              </w:rPr>
            </w:pPr>
            <w:r w:rsidRPr="00FA4563">
              <w:rPr>
                <w:sz w:val="24"/>
                <w:szCs w:val="24"/>
              </w:rPr>
              <w:t>sor- és bekezdésköz</w:t>
            </w:r>
          </w:p>
        </w:tc>
      </w:tr>
      <w:tr w:rsidR="009953A9" w:rsidRPr="00FA4563" w14:paraId="17EF3E83" w14:textId="77777777" w:rsidTr="009D259C">
        <w:trPr>
          <w:trHeight w:val="397"/>
        </w:trPr>
        <w:tc>
          <w:tcPr>
            <w:tcW w:w="562" w:type="dxa"/>
            <w:vAlign w:val="center"/>
          </w:tcPr>
          <w:p w14:paraId="50AD5F7E" w14:textId="77777777" w:rsidR="009953A9" w:rsidRPr="00FA4563" w:rsidRDefault="009953A9" w:rsidP="009953A9">
            <w:pPr>
              <w:pStyle w:val="Listaszerbekezds"/>
              <w:numPr>
                <w:ilvl w:val="0"/>
                <w:numId w:val="2"/>
              </w:numPr>
              <w:ind w:left="447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26354E20" w14:textId="24BF7DEB" w:rsidR="009953A9" w:rsidRPr="00FA4563" w:rsidRDefault="009D259C" w:rsidP="009953A9">
            <w:pPr>
              <w:rPr>
                <w:sz w:val="24"/>
                <w:szCs w:val="24"/>
              </w:rPr>
            </w:pPr>
            <w:r w:rsidRPr="00FA4563">
              <w:rPr>
                <w:noProof/>
                <w:sz w:val="24"/>
                <w:szCs w:val="24"/>
              </w:rPr>
              <w:drawing>
                <wp:inline distT="0" distB="0" distL="0" distR="0" wp14:anchorId="614E5651" wp14:editId="1552593D">
                  <wp:extent cx="209550" cy="219075"/>
                  <wp:effectExtent l="0" t="0" r="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6602E3EF" w14:textId="5B582BC0" w:rsidR="009953A9" w:rsidRPr="00FA4563" w:rsidRDefault="009D259C" w:rsidP="009953A9">
            <w:pPr>
              <w:rPr>
                <w:sz w:val="24"/>
                <w:szCs w:val="24"/>
              </w:rPr>
            </w:pPr>
            <w:r w:rsidRPr="00FA4563">
              <w:rPr>
                <w:sz w:val="24"/>
                <w:szCs w:val="24"/>
              </w:rPr>
              <w:t>behúzás csökkentése</w:t>
            </w:r>
          </w:p>
        </w:tc>
      </w:tr>
    </w:tbl>
    <w:p w14:paraId="5F09DCD1" w14:textId="77777777" w:rsidR="009953A9" w:rsidRPr="00FA4563" w:rsidRDefault="009953A9" w:rsidP="009953A9">
      <w:pPr>
        <w:rPr>
          <w:sz w:val="24"/>
          <w:szCs w:val="24"/>
        </w:rPr>
      </w:pPr>
    </w:p>
    <w:sectPr w:rsidR="009953A9" w:rsidRPr="00FA4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C56F6"/>
    <w:multiLevelType w:val="hybridMultilevel"/>
    <w:tmpl w:val="E03AA4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B52B2"/>
    <w:multiLevelType w:val="hybridMultilevel"/>
    <w:tmpl w:val="611E31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083"/>
    <w:rsid w:val="00486A89"/>
    <w:rsid w:val="00757083"/>
    <w:rsid w:val="009953A9"/>
    <w:rsid w:val="009D259C"/>
    <w:rsid w:val="00FA4563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EF32"/>
  <w15:chartTrackingRefBased/>
  <w15:docId w15:val="{82E77F91-60DA-4642-9016-6157DDDF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953A9"/>
    <w:pPr>
      <w:ind w:left="720"/>
      <w:contextualSpacing/>
    </w:pPr>
  </w:style>
  <w:style w:type="table" w:styleId="Rcsostblzat">
    <w:name w:val="Table Grid"/>
    <w:basedOn w:val="Normltblzat"/>
    <w:uiPriority w:val="39"/>
    <w:rsid w:val="00995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customXml" Target="../customXml/item2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C84B8962-3454-40F1-B4B2-8BB5CEF4DF56}"/>
</file>

<file path=customXml/itemProps2.xml><?xml version="1.0" encoding="utf-8"?>
<ds:datastoreItem xmlns:ds="http://schemas.openxmlformats.org/officeDocument/2006/customXml" ds:itemID="{9CF1B70A-56DB-4375-B580-7417DEEF7423}"/>
</file>

<file path=customXml/itemProps3.xml><?xml version="1.0" encoding="utf-8"?>
<ds:datastoreItem xmlns:ds="http://schemas.openxmlformats.org/officeDocument/2006/customXml" ds:itemID="{23FA2A8A-83A6-4347-A475-7FBBBEC091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3</cp:revision>
  <dcterms:created xsi:type="dcterms:W3CDTF">2021-11-04T21:23:00Z</dcterms:created>
  <dcterms:modified xsi:type="dcterms:W3CDTF">2021-11-05T08:20:00Z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